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3FDD5" w14:textId="7565EC7B" w:rsidR="00AC3A4F" w:rsidRDefault="00AC3A4F" w:rsidP="004C49CF">
      <w:pPr>
        <w:pStyle w:val="Titel"/>
      </w:pPr>
      <w:bookmarkStart w:id="0" w:name="_Toc189209345"/>
      <w:r w:rsidRPr="00AC3A4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AD019F2" wp14:editId="1CEDE013">
            <wp:simplePos x="0" y="0"/>
            <wp:positionH relativeFrom="margin">
              <wp:align>right</wp:align>
            </wp:positionH>
            <wp:positionV relativeFrom="paragraph">
              <wp:posOffset>-210185</wp:posOffset>
            </wp:positionV>
            <wp:extent cx="1529080" cy="1474470"/>
            <wp:effectExtent l="0" t="0" r="0" b="0"/>
            <wp:wrapNone/>
            <wp:docPr id="1046351699" name="Grafik 2" descr="Ein Bild, das Cartoon, Poster, Kuns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51699" name="Grafik 2" descr="Ein Bild, das Cartoon, Poster, Kuns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6" t="8448" r="25856" b="8644"/>
                    <a:stretch/>
                  </pic:blipFill>
                  <pic:spPr bwMode="auto">
                    <a:xfrm>
                      <a:off x="0" y="0"/>
                      <a:ext cx="152908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Toc189209383"/>
      <w:r w:rsidR="004C49CF">
        <w:rPr>
          <w:lang w:val="de-DE"/>
        </w:rPr>
        <w:t>Das Duell</w:t>
      </w:r>
      <w:bookmarkEnd w:id="1"/>
    </w:p>
    <w:p w14:paraId="02262813" w14:textId="77777777" w:rsidR="00AC3A4F" w:rsidRPr="00AC3A4F" w:rsidRDefault="00AC3A4F" w:rsidP="00AC3A4F"/>
    <w:bookmarkEnd w:id="0"/>
    <w:p w14:paraId="2CFB15FB" w14:textId="77777777" w:rsidR="004C49CF" w:rsidRPr="004C49CF" w:rsidRDefault="004C49CF" w:rsidP="004C49CF">
      <w:pPr>
        <w:rPr>
          <w:b/>
          <w:bCs/>
        </w:rPr>
      </w:pPr>
      <w:r w:rsidRPr="004C49CF">
        <w:rPr>
          <w:b/>
          <w:bCs/>
        </w:rPr>
        <w:t>Persönlichkeit &amp; Eigenschaften:</w:t>
      </w:r>
    </w:p>
    <w:p w14:paraId="37870C56" w14:textId="77777777" w:rsidR="004C49CF" w:rsidRDefault="004C49CF" w:rsidP="004C49CF">
      <w:pPr>
        <w:pStyle w:val="Listenabsatz"/>
        <w:numPr>
          <w:ilvl w:val="0"/>
          <w:numId w:val="9"/>
        </w:numPr>
        <w:ind w:left="868" w:hanging="519"/>
      </w:pPr>
      <w:r w:rsidRPr="00BD7E03">
        <w:t>Wer hat mehr Stress vor einer Prüfung?</w:t>
      </w:r>
    </w:p>
    <w:p w14:paraId="52F10407" w14:textId="77777777" w:rsidR="004C49CF" w:rsidRDefault="004C49CF" w:rsidP="004C49CF">
      <w:pPr>
        <w:pStyle w:val="Listenabsatz"/>
        <w:numPr>
          <w:ilvl w:val="0"/>
          <w:numId w:val="9"/>
        </w:numPr>
        <w:ind w:left="868" w:hanging="519"/>
      </w:pPr>
      <w:r w:rsidRPr="00BD7E03">
        <w:t>Wer von euch ist eher ein Nachtmensch?</w:t>
      </w:r>
    </w:p>
    <w:p w14:paraId="033450A5" w14:textId="77777777" w:rsidR="004C49CF" w:rsidRPr="00BD7E03" w:rsidRDefault="004C49CF" w:rsidP="004C49CF">
      <w:pPr>
        <w:pStyle w:val="Listenabsatz"/>
        <w:numPr>
          <w:ilvl w:val="0"/>
          <w:numId w:val="9"/>
        </w:numPr>
        <w:ind w:left="868" w:hanging="519"/>
      </w:pPr>
      <w:r w:rsidRPr="00BD7E03">
        <w:t>Wer kann besser Geheimnisse bewahren?</w:t>
      </w:r>
    </w:p>
    <w:p w14:paraId="09068417" w14:textId="77777777" w:rsidR="004C49CF" w:rsidRPr="00BD7E03" w:rsidRDefault="004C49CF" w:rsidP="004C49CF">
      <w:pPr>
        <w:pStyle w:val="Listenabsatz"/>
        <w:numPr>
          <w:ilvl w:val="0"/>
          <w:numId w:val="9"/>
        </w:numPr>
        <w:ind w:left="868" w:hanging="519"/>
      </w:pPr>
      <w:r w:rsidRPr="00BD7E03">
        <w:t>Wer von euch ist ordentlicher?</w:t>
      </w:r>
    </w:p>
    <w:p w14:paraId="5A061809" w14:textId="77777777" w:rsidR="004C49CF" w:rsidRPr="00BD7E03" w:rsidRDefault="004C49CF" w:rsidP="004C49CF">
      <w:pPr>
        <w:pStyle w:val="Listenabsatz"/>
        <w:numPr>
          <w:ilvl w:val="0"/>
          <w:numId w:val="9"/>
        </w:numPr>
        <w:ind w:left="868" w:hanging="519"/>
      </w:pPr>
      <w:r w:rsidRPr="00BD7E03">
        <w:t>Wer von euch ist spontaner?</w:t>
      </w:r>
    </w:p>
    <w:p w14:paraId="36D4EC26" w14:textId="77777777" w:rsidR="004C49CF" w:rsidRPr="00BD7E03" w:rsidRDefault="004C49CF" w:rsidP="004C49CF">
      <w:pPr>
        <w:pStyle w:val="Listenabsatz"/>
        <w:numPr>
          <w:ilvl w:val="0"/>
          <w:numId w:val="9"/>
        </w:numPr>
        <w:ind w:left="868" w:hanging="519"/>
      </w:pPr>
      <w:r w:rsidRPr="00BD7E03">
        <w:t>Wer von euch ist humorvoller (witziger)?</w:t>
      </w:r>
    </w:p>
    <w:p w14:paraId="21744506" w14:textId="77777777" w:rsidR="004C49CF" w:rsidRDefault="004C49CF" w:rsidP="004C49CF">
      <w:pPr>
        <w:pStyle w:val="Listenabsatz"/>
        <w:numPr>
          <w:ilvl w:val="0"/>
          <w:numId w:val="9"/>
        </w:numPr>
        <w:ind w:left="868" w:hanging="519"/>
      </w:pPr>
      <w:r w:rsidRPr="00BD7E03">
        <w:t>Wer von euch zeigt mehr Gefühle?</w:t>
      </w:r>
    </w:p>
    <w:p w14:paraId="0488BB25" w14:textId="77777777" w:rsidR="004C49CF" w:rsidRPr="00BD7E03" w:rsidRDefault="004C49CF" w:rsidP="004C49CF">
      <w:pPr>
        <w:pStyle w:val="Listenabsatz"/>
        <w:numPr>
          <w:ilvl w:val="0"/>
          <w:numId w:val="9"/>
        </w:numPr>
        <w:ind w:left="868" w:hanging="519"/>
      </w:pPr>
      <w:r w:rsidRPr="00BD7E03">
        <w:t>Wer von euch ist pünktlicher?</w:t>
      </w:r>
    </w:p>
    <w:p w14:paraId="0C802441" w14:textId="77777777" w:rsidR="004C49CF" w:rsidRPr="00BD7E03" w:rsidRDefault="004C49CF" w:rsidP="004C49CF">
      <w:pPr>
        <w:pStyle w:val="Listenabsatz"/>
        <w:numPr>
          <w:ilvl w:val="0"/>
          <w:numId w:val="9"/>
        </w:numPr>
        <w:ind w:left="868" w:hanging="519"/>
      </w:pPr>
      <w:r w:rsidRPr="00BD7E03">
        <w:t>Wer von euch ist optimistischer?</w:t>
      </w:r>
    </w:p>
    <w:p w14:paraId="2AFB92BA" w14:textId="77777777" w:rsidR="004C49CF" w:rsidRDefault="004C49CF" w:rsidP="004C49CF">
      <w:pPr>
        <w:pStyle w:val="Listenabsatz"/>
        <w:numPr>
          <w:ilvl w:val="0"/>
          <w:numId w:val="9"/>
        </w:numPr>
        <w:ind w:left="868" w:hanging="519"/>
      </w:pPr>
      <w:r w:rsidRPr="00BD7E03">
        <w:t>Wer von euch ist realistischer?</w:t>
      </w:r>
    </w:p>
    <w:p w14:paraId="1038BD7E" w14:textId="77777777" w:rsidR="004C49CF" w:rsidRPr="00BD7E03" w:rsidRDefault="004C49CF" w:rsidP="004C49CF">
      <w:pPr>
        <w:pStyle w:val="Listenabsatz"/>
        <w:numPr>
          <w:ilvl w:val="0"/>
          <w:numId w:val="9"/>
        </w:numPr>
        <w:ind w:left="868" w:hanging="519"/>
      </w:pPr>
      <w:r w:rsidRPr="002A4AA8">
        <w:t>Wer von euch kann besser andere Menschen führen?</w:t>
      </w:r>
    </w:p>
    <w:p w14:paraId="6BCA4F08" w14:textId="77777777" w:rsidR="004C49CF" w:rsidRPr="00BD7E03" w:rsidRDefault="004C49CF" w:rsidP="004C49CF">
      <w:pPr>
        <w:pStyle w:val="Listenabsatz"/>
        <w:numPr>
          <w:ilvl w:val="0"/>
          <w:numId w:val="9"/>
        </w:numPr>
        <w:ind w:left="868" w:hanging="519"/>
      </w:pPr>
      <w:r w:rsidRPr="00BD7E03">
        <w:t>Wer von euch ist schneller beleidigt?</w:t>
      </w:r>
    </w:p>
    <w:p w14:paraId="4B46D1F4" w14:textId="77777777" w:rsidR="004C49CF" w:rsidRDefault="004C49CF" w:rsidP="004C49CF">
      <w:pPr>
        <w:pStyle w:val="Listenabsatz"/>
        <w:numPr>
          <w:ilvl w:val="0"/>
          <w:numId w:val="9"/>
        </w:numPr>
        <w:ind w:left="868" w:hanging="519"/>
      </w:pPr>
      <w:r w:rsidRPr="00BD7E03">
        <w:t>Wer von euch ist mutiger?</w:t>
      </w:r>
    </w:p>
    <w:p w14:paraId="76F154C7" w14:textId="77777777" w:rsidR="004C49CF" w:rsidRDefault="004C49CF" w:rsidP="004C49CF">
      <w:pPr>
        <w:pStyle w:val="Listenabsatz"/>
        <w:numPr>
          <w:ilvl w:val="0"/>
          <w:numId w:val="9"/>
        </w:numPr>
        <w:ind w:left="868" w:hanging="519"/>
      </w:pPr>
      <w:r w:rsidRPr="002A4AA8">
        <w:t>Wer ist neugieriger?</w:t>
      </w:r>
    </w:p>
    <w:p w14:paraId="234E6003" w14:textId="77777777" w:rsidR="004C49CF" w:rsidRDefault="004C49CF" w:rsidP="004C49CF">
      <w:pPr>
        <w:pStyle w:val="Listenabsatz"/>
        <w:numPr>
          <w:ilvl w:val="0"/>
          <w:numId w:val="9"/>
        </w:numPr>
        <w:ind w:left="868" w:hanging="519"/>
      </w:pPr>
      <w:r>
        <w:t>Wer von euch kann besser kommunizieren?</w:t>
      </w:r>
    </w:p>
    <w:p w14:paraId="10C6278A" w14:textId="77777777" w:rsidR="004C49CF" w:rsidRPr="00BD7E03" w:rsidRDefault="004C49CF" w:rsidP="004C49CF">
      <w:pPr>
        <w:pStyle w:val="Listenabsatz"/>
        <w:numPr>
          <w:ilvl w:val="0"/>
          <w:numId w:val="9"/>
        </w:numPr>
        <w:ind w:left="868" w:hanging="519"/>
      </w:pPr>
      <w:r w:rsidRPr="00BD7E03">
        <w:t>Wer von euch ist entscheidungsfreudiger?</w:t>
      </w:r>
    </w:p>
    <w:p w14:paraId="1CE78172" w14:textId="77777777" w:rsidR="004C49CF" w:rsidRDefault="004C49CF" w:rsidP="004C49CF">
      <w:pPr>
        <w:pStyle w:val="Listenabsatz"/>
        <w:numPr>
          <w:ilvl w:val="0"/>
          <w:numId w:val="9"/>
        </w:numPr>
        <w:ind w:left="868" w:hanging="519"/>
      </w:pPr>
      <w:r w:rsidRPr="00BD7E03">
        <w:t>Wer von euch ist kreativer (z.B. Malen, Schreiben, Musik)?</w:t>
      </w:r>
    </w:p>
    <w:p w14:paraId="785DC19C" w14:textId="77777777" w:rsidR="004C49CF" w:rsidRDefault="004C49CF" w:rsidP="004C49CF">
      <w:pPr>
        <w:pStyle w:val="Listenabsatz"/>
        <w:numPr>
          <w:ilvl w:val="0"/>
          <w:numId w:val="9"/>
        </w:numPr>
        <w:ind w:left="868" w:hanging="519"/>
      </w:pPr>
      <w:r w:rsidRPr="002A4AA8">
        <w:t>Wer von euch hat einen stärkeren Gerechtigkeitssinn?</w:t>
      </w:r>
    </w:p>
    <w:p w14:paraId="68E7B0E1" w14:textId="77777777" w:rsidR="004C49CF" w:rsidRPr="00BD7E03" w:rsidRDefault="004C49CF" w:rsidP="004C49CF"/>
    <w:p w14:paraId="3FD97DA6" w14:textId="77777777" w:rsidR="004C49CF" w:rsidRPr="00BD7E03" w:rsidRDefault="004C49CF" w:rsidP="004C49CF">
      <w:pPr>
        <w:rPr>
          <w:bCs/>
        </w:rPr>
      </w:pPr>
      <w:r w:rsidRPr="00BD7E03">
        <w:rPr>
          <w:b/>
          <w:bCs/>
        </w:rPr>
        <w:t>Verhalten &amp; Gewohnheiten:</w:t>
      </w:r>
    </w:p>
    <w:p w14:paraId="15B62C70" w14:textId="77777777" w:rsidR="004C49CF" w:rsidRPr="002A4AA8" w:rsidRDefault="004C49CF" w:rsidP="004C49CF">
      <w:pPr>
        <w:pStyle w:val="Listenabsatz"/>
        <w:numPr>
          <w:ilvl w:val="0"/>
          <w:numId w:val="9"/>
        </w:numPr>
        <w:ind w:left="882" w:hanging="522"/>
        <w:rPr>
          <w:bCs/>
        </w:rPr>
      </w:pPr>
      <w:r w:rsidRPr="00BD7E03">
        <w:t>Wer von euch schaut öfter YouTube</w:t>
      </w:r>
      <w:r>
        <w:t>,</w:t>
      </w:r>
      <w:r w:rsidRPr="00BD7E03">
        <w:t xml:space="preserve"> TikTok</w:t>
      </w:r>
      <w:r>
        <w:t>, Insta…</w:t>
      </w:r>
      <w:r w:rsidRPr="00BD7E03">
        <w:t>?</w:t>
      </w:r>
    </w:p>
    <w:p w14:paraId="08D38415" w14:textId="77777777" w:rsidR="004C49CF" w:rsidRPr="00BD7E03" w:rsidRDefault="004C49CF" w:rsidP="004C49CF">
      <w:pPr>
        <w:pStyle w:val="Listenabsatz"/>
        <w:numPr>
          <w:ilvl w:val="0"/>
          <w:numId w:val="9"/>
        </w:numPr>
        <w:ind w:left="882" w:hanging="522"/>
      </w:pPr>
      <w:r w:rsidRPr="00BD7E03">
        <w:t>Wer schläft am Wochenende länger?</w:t>
      </w:r>
    </w:p>
    <w:p w14:paraId="357EC05E" w14:textId="77777777" w:rsidR="004C49CF" w:rsidRPr="002A4AA8" w:rsidRDefault="004C49CF" w:rsidP="004C49CF">
      <w:pPr>
        <w:pStyle w:val="Listenabsatz"/>
        <w:numPr>
          <w:ilvl w:val="0"/>
          <w:numId w:val="9"/>
        </w:numPr>
        <w:ind w:left="882" w:hanging="522"/>
        <w:rPr>
          <w:bCs/>
        </w:rPr>
      </w:pPr>
      <w:r w:rsidRPr="00BD7E03">
        <w:t>Wer verbringt mehr Zeit mit dem Handy?</w:t>
      </w:r>
    </w:p>
    <w:p w14:paraId="5AA6AC77" w14:textId="77777777" w:rsidR="004C49CF" w:rsidRPr="002A4AA8" w:rsidRDefault="004C49CF" w:rsidP="004C49CF">
      <w:pPr>
        <w:pStyle w:val="Listenabsatz"/>
        <w:numPr>
          <w:ilvl w:val="0"/>
          <w:numId w:val="9"/>
        </w:numPr>
        <w:ind w:left="882" w:hanging="522"/>
        <w:rPr>
          <w:bCs/>
        </w:rPr>
      </w:pPr>
      <w:r w:rsidRPr="002A4AA8">
        <w:rPr>
          <w:bCs/>
        </w:rPr>
        <w:t>Wer von euch vergisst eher etwas?</w:t>
      </w:r>
    </w:p>
    <w:p w14:paraId="473334A9" w14:textId="77777777" w:rsidR="004C49CF" w:rsidRPr="002A4AA8" w:rsidRDefault="004C49CF" w:rsidP="004C49CF">
      <w:pPr>
        <w:pStyle w:val="Listenabsatz"/>
        <w:numPr>
          <w:ilvl w:val="0"/>
          <w:numId w:val="9"/>
        </w:numPr>
        <w:ind w:left="882" w:hanging="522"/>
        <w:rPr>
          <w:bCs/>
        </w:rPr>
      </w:pPr>
      <w:r w:rsidRPr="002A4AA8">
        <w:rPr>
          <w:bCs/>
        </w:rPr>
        <w:t>Wer von euch räumt eher sein Zimmer auf?</w:t>
      </w:r>
    </w:p>
    <w:p w14:paraId="127812A9" w14:textId="77777777" w:rsidR="004C49CF" w:rsidRPr="002A4AA8" w:rsidRDefault="004C49CF" w:rsidP="004C49CF">
      <w:pPr>
        <w:pStyle w:val="Listenabsatz"/>
        <w:numPr>
          <w:ilvl w:val="0"/>
          <w:numId w:val="9"/>
        </w:numPr>
        <w:ind w:left="882" w:hanging="522"/>
        <w:rPr>
          <w:bCs/>
        </w:rPr>
      </w:pPr>
      <w:r w:rsidRPr="002A4AA8">
        <w:rPr>
          <w:bCs/>
        </w:rPr>
        <w:t>Wer von euch redet mehr?</w:t>
      </w:r>
    </w:p>
    <w:p w14:paraId="23709A03" w14:textId="77777777" w:rsidR="004C49CF" w:rsidRPr="002A4AA8" w:rsidRDefault="004C49CF" w:rsidP="004C49CF">
      <w:pPr>
        <w:pStyle w:val="Listenabsatz"/>
        <w:numPr>
          <w:ilvl w:val="0"/>
          <w:numId w:val="9"/>
        </w:numPr>
        <w:ind w:left="882" w:hanging="522"/>
        <w:rPr>
          <w:bCs/>
        </w:rPr>
      </w:pPr>
      <w:r w:rsidRPr="002A4AA8">
        <w:rPr>
          <w:bCs/>
        </w:rPr>
        <w:t>Wer von euch hört besser zu?</w:t>
      </w:r>
    </w:p>
    <w:p w14:paraId="565E8BB7" w14:textId="77777777" w:rsidR="004C49CF" w:rsidRPr="004C49CF" w:rsidRDefault="004C49CF" w:rsidP="004C49CF">
      <w:pPr>
        <w:pStyle w:val="Listenabsatz"/>
        <w:numPr>
          <w:ilvl w:val="0"/>
          <w:numId w:val="9"/>
        </w:numPr>
        <w:ind w:left="882" w:hanging="522"/>
      </w:pPr>
      <w:r w:rsidRPr="004C49CF">
        <w:rPr>
          <w:bCs/>
        </w:rPr>
        <w:t>Wer von euch braucht länger, um sich für etwas zu entscheiden?</w:t>
      </w:r>
    </w:p>
    <w:p w14:paraId="1A3CC6C8" w14:textId="402B40B7" w:rsidR="00AC3A4F" w:rsidRDefault="004C49CF" w:rsidP="004C49CF">
      <w:pPr>
        <w:pStyle w:val="Listenabsatz"/>
        <w:numPr>
          <w:ilvl w:val="0"/>
          <w:numId w:val="9"/>
        </w:numPr>
        <w:ind w:left="882" w:hanging="522"/>
      </w:pPr>
      <w:r w:rsidRPr="00BD7E03">
        <w:t>Wer hat das interessantere Hobby?</w:t>
      </w:r>
    </w:p>
    <w:p w14:paraId="1EC913EE" w14:textId="77777777" w:rsidR="004C49CF" w:rsidRDefault="004C49CF">
      <w:r>
        <w:br w:type="page"/>
      </w:r>
    </w:p>
    <w:p w14:paraId="033DBBC9" w14:textId="5CE53B40" w:rsidR="004C49CF" w:rsidRDefault="004C49C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A785F" wp14:editId="59D30B33">
                <wp:simplePos x="0" y="0"/>
                <wp:positionH relativeFrom="margin">
                  <wp:posOffset>-556895</wp:posOffset>
                </wp:positionH>
                <wp:positionV relativeFrom="paragraph">
                  <wp:posOffset>-294005</wp:posOffset>
                </wp:positionV>
                <wp:extent cx="3149600" cy="4648200"/>
                <wp:effectExtent l="0" t="0" r="12700" b="19050"/>
                <wp:wrapNone/>
                <wp:docPr id="3252288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4648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C8ACD" w14:textId="3CB39932" w:rsidR="004C49CF" w:rsidRPr="004C49CF" w:rsidRDefault="004C49CF" w:rsidP="004C49CF">
                            <w:pPr>
                              <w:jc w:val="center"/>
                              <w:rPr>
                                <w:color w:val="3A7C22" w:themeColor="accent6" w:themeShade="BF"/>
                                <w:sz w:val="200"/>
                                <w:szCs w:val="180"/>
                                <w:lang w:val="de-DE"/>
                              </w:rPr>
                            </w:pPr>
                            <w:r w:rsidRPr="004C49CF">
                              <w:rPr>
                                <w:color w:val="3A7C22" w:themeColor="accent6" w:themeShade="BF"/>
                                <w:sz w:val="200"/>
                                <w:szCs w:val="180"/>
                                <w:lang w:val="de-DE"/>
                              </w:rPr>
                              <w:t>Ich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A785F" id="Rechteck 1" o:spid="_x0000_s1026" style="position:absolute;margin-left:-43.85pt;margin-top:-23.15pt;width:248pt;height:36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" fillcolor="#d9f2d0 [665]" strokecolor="#030e13 [484]" strokeweight="1pt">
                <v:textbox style="layout-flow:vertical">
                  <w:txbxContent>
                    <w:p w14:paraId="2D1C8ACD" w14:textId="3CB39932" w:rsidR="004C49CF" w:rsidRPr="004C49CF" w:rsidRDefault="004C49CF" w:rsidP="004C49CF">
                      <w:pPr>
                        <w:jc w:val="center"/>
                        <w:rPr>
                          <w:color w:val="3A7C22" w:themeColor="accent6" w:themeShade="BF"/>
                          <w:sz w:val="200"/>
                          <w:szCs w:val="180"/>
                          <w:lang w:val="de-DE"/>
                        </w:rPr>
                      </w:pPr>
                      <w:r w:rsidRPr="004C49CF">
                        <w:rPr>
                          <w:color w:val="3A7C22" w:themeColor="accent6" w:themeShade="BF"/>
                          <w:sz w:val="200"/>
                          <w:szCs w:val="180"/>
                          <w:lang w:val="de-DE"/>
                        </w:rPr>
                        <w:t>Ich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334C8B" w14:textId="77777777" w:rsidR="004C49CF" w:rsidRPr="004C49CF" w:rsidRDefault="004C49CF" w:rsidP="004C49CF"/>
    <w:p w14:paraId="5A8C96EA" w14:textId="77777777" w:rsidR="004C49CF" w:rsidRPr="004C49CF" w:rsidRDefault="004C49CF" w:rsidP="004C49CF"/>
    <w:p w14:paraId="655FDF47" w14:textId="77777777" w:rsidR="004C49CF" w:rsidRPr="004C49CF" w:rsidRDefault="004C49CF" w:rsidP="004C49CF"/>
    <w:p w14:paraId="33C7EE9F" w14:textId="77777777" w:rsidR="004C49CF" w:rsidRPr="004C49CF" w:rsidRDefault="004C49CF" w:rsidP="004C49CF"/>
    <w:p w14:paraId="3EE2D076" w14:textId="77777777" w:rsidR="004C49CF" w:rsidRPr="004C49CF" w:rsidRDefault="004C49CF" w:rsidP="004C49CF"/>
    <w:p w14:paraId="0073B0AC" w14:textId="77777777" w:rsidR="004C49CF" w:rsidRPr="004C49CF" w:rsidRDefault="004C49CF" w:rsidP="004C49CF"/>
    <w:p w14:paraId="41EC93C8" w14:textId="77777777" w:rsidR="004C49CF" w:rsidRPr="004C49CF" w:rsidRDefault="004C49CF" w:rsidP="004C49CF"/>
    <w:p w14:paraId="6D8DC9E4" w14:textId="77777777" w:rsidR="004C49CF" w:rsidRPr="004C49CF" w:rsidRDefault="004C49CF" w:rsidP="004C49CF"/>
    <w:p w14:paraId="23C07ADD" w14:textId="77777777" w:rsidR="004C49CF" w:rsidRPr="004C49CF" w:rsidRDefault="004C49CF" w:rsidP="004C49CF"/>
    <w:p w14:paraId="7BE9ABC8" w14:textId="77777777" w:rsidR="004C49CF" w:rsidRPr="004C49CF" w:rsidRDefault="004C49CF" w:rsidP="004C49CF"/>
    <w:p w14:paraId="3CF9E88D" w14:textId="77777777" w:rsidR="004C49CF" w:rsidRPr="004C49CF" w:rsidRDefault="004C49CF" w:rsidP="004C49CF"/>
    <w:p w14:paraId="76AA96B4" w14:textId="77777777" w:rsidR="004C49CF" w:rsidRPr="004C49CF" w:rsidRDefault="004C49CF" w:rsidP="004C49CF"/>
    <w:p w14:paraId="6AD49C00" w14:textId="77777777" w:rsidR="004C49CF" w:rsidRPr="004C49CF" w:rsidRDefault="004C49CF" w:rsidP="004C49CF"/>
    <w:p w14:paraId="164A56D9" w14:textId="77777777" w:rsidR="004C49CF" w:rsidRPr="004C49CF" w:rsidRDefault="004C49CF" w:rsidP="004C49CF"/>
    <w:p w14:paraId="3EE4ED06" w14:textId="77777777" w:rsidR="004C49CF" w:rsidRPr="004C49CF" w:rsidRDefault="004C49CF" w:rsidP="004C49CF"/>
    <w:p w14:paraId="30E1AAE3" w14:textId="77777777" w:rsidR="004C49CF" w:rsidRDefault="004C49CF" w:rsidP="004C49CF"/>
    <w:p w14:paraId="3FB2B9CE" w14:textId="468EE43C" w:rsidR="004C49CF" w:rsidRDefault="004C49CF">
      <w:r>
        <w:br w:type="page"/>
      </w:r>
    </w:p>
    <w:p w14:paraId="72D6A7D0" w14:textId="02314F9F" w:rsidR="004C49CF" w:rsidRPr="004C49CF" w:rsidRDefault="004C49CF" w:rsidP="004C49C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82E06" wp14:editId="06E52F3B">
                <wp:simplePos x="0" y="0"/>
                <wp:positionH relativeFrom="margin">
                  <wp:posOffset>-533400</wp:posOffset>
                </wp:positionH>
                <wp:positionV relativeFrom="paragraph">
                  <wp:posOffset>-330835</wp:posOffset>
                </wp:positionV>
                <wp:extent cx="3149600" cy="4648200"/>
                <wp:effectExtent l="0" t="0" r="12700" b="19050"/>
                <wp:wrapNone/>
                <wp:docPr id="170480523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4648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EC81C" w14:textId="79A7DCA6" w:rsidR="004C49CF" w:rsidRPr="004C49CF" w:rsidRDefault="004C49CF" w:rsidP="004C49CF">
                            <w:pPr>
                              <w:jc w:val="center"/>
                              <w:rPr>
                                <w:color w:val="C00000"/>
                                <w:sz w:val="200"/>
                                <w:szCs w:val="180"/>
                                <w:lang w:val="de-DE"/>
                              </w:rPr>
                            </w:pPr>
                            <w:r w:rsidRPr="004C49CF">
                              <w:rPr>
                                <w:color w:val="C00000"/>
                                <w:sz w:val="200"/>
                                <w:szCs w:val="180"/>
                                <w:lang w:val="de-DE"/>
                              </w:rPr>
                              <w:t>Du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82E06" id="_x0000_s1027" style="position:absolute;margin-left:-42pt;margin-top:-26.05pt;width:248pt;height:36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" fillcolor="#fae2d5 [661]" strokecolor="#030e13 [484]" strokeweight="1pt">
                <v:textbox style="layout-flow:vertical">
                  <w:txbxContent>
                    <w:p w14:paraId="318EC81C" w14:textId="79A7DCA6" w:rsidR="004C49CF" w:rsidRPr="004C49CF" w:rsidRDefault="004C49CF" w:rsidP="004C49CF">
                      <w:pPr>
                        <w:jc w:val="center"/>
                        <w:rPr>
                          <w:color w:val="C00000"/>
                          <w:sz w:val="200"/>
                          <w:szCs w:val="180"/>
                          <w:lang w:val="de-DE"/>
                        </w:rPr>
                      </w:pPr>
                      <w:r w:rsidRPr="004C49CF">
                        <w:rPr>
                          <w:color w:val="C00000"/>
                          <w:sz w:val="200"/>
                          <w:szCs w:val="180"/>
                          <w:lang w:val="de-DE"/>
                        </w:rPr>
                        <w:t>Du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C49CF" w:rsidRPr="004C49CF" w:rsidSect="0082364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6F248" w14:textId="77777777" w:rsidR="009C0C7E" w:rsidRDefault="009C0C7E" w:rsidP="00DC466A">
      <w:pPr>
        <w:spacing w:after="0" w:line="240" w:lineRule="auto"/>
      </w:pPr>
      <w:r>
        <w:separator/>
      </w:r>
    </w:p>
  </w:endnote>
  <w:endnote w:type="continuationSeparator" w:id="0">
    <w:p w14:paraId="281EABEE" w14:textId="77777777" w:rsidR="009C0C7E" w:rsidRDefault="009C0C7E" w:rsidP="00DC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ADC45" w14:textId="55D16077" w:rsidR="00DC466A" w:rsidRDefault="00DC466A" w:rsidP="00DC466A">
    <w:pPr>
      <w:pStyle w:val="Fuzeile"/>
      <w:jc w:val="right"/>
    </w:pPr>
    <w:r>
      <w:rPr>
        <w:noProof/>
      </w:rPr>
      <w:drawing>
        <wp:inline distT="0" distB="0" distL="0" distR="0" wp14:anchorId="5C6E8840" wp14:editId="3F368D0B">
          <wp:extent cx="1607335" cy="264278"/>
          <wp:effectExtent l="0" t="0" r="0" b="2540"/>
          <wp:docPr id="2026909768" name="Grafik 2" descr="Ein Bild, das Grafiken, Kunst, Schrift, Schwarz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909768" name="Grafik 2" descr="Ein Bild, das Grafiken, Kunst, Schrift, Schwarz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405" cy="27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1F96C" w14:textId="77777777" w:rsidR="009C0C7E" w:rsidRDefault="009C0C7E" w:rsidP="00DC466A">
      <w:pPr>
        <w:spacing w:after="0" w:line="240" w:lineRule="auto"/>
      </w:pPr>
      <w:r>
        <w:separator/>
      </w:r>
    </w:p>
  </w:footnote>
  <w:footnote w:type="continuationSeparator" w:id="0">
    <w:p w14:paraId="65429D40" w14:textId="77777777" w:rsidR="009C0C7E" w:rsidRDefault="009C0C7E" w:rsidP="00DC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0A6"/>
    <w:multiLevelType w:val="hybridMultilevel"/>
    <w:tmpl w:val="E84C49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3328"/>
    <w:multiLevelType w:val="hybridMultilevel"/>
    <w:tmpl w:val="DD886E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D4BBA"/>
    <w:multiLevelType w:val="hybridMultilevel"/>
    <w:tmpl w:val="D7BE32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24E5"/>
    <w:multiLevelType w:val="hybridMultilevel"/>
    <w:tmpl w:val="35186A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E683B"/>
    <w:multiLevelType w:val="hybridMultilevel"/>
    <w:tmpl w:val="1EF01E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85AFA"/>
    <w:multiLevelType w:val="hybridMultilevel"/>
    <w:tmpl w:val="07F20C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C2705"/>
    <w:multiLevelType w:val="multilevel"/>
    <w:tmpl w:val="23FA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60F58"/>
    <w:multiLevelType w:val="multilevel"/>
    <w:tmpl w:val="4A76E7F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315F12"/>
    <w:multiLevelType w:val="hybridMultilevel"/>
    <w:tmpl w:val="FE2CA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F524C"/>
    <w:multiLevelType w:val="hybridMultilevel"/>
    <w:tmpl w:val="DC8CA3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4206">
    <w:abstractNumId w:val="6"/>
  </w:num>
  <w:num w:numId="2" w16cid:durableId="1227296752">
    <w:abstractNumId w:val="7"/>
  </w:num>
  <w:num w:numId="3" w16cid:durableId="471143496">
    <w:abstractNumId w:val="8"/>
  </w:num>
  <w:num w:numId="4" w16cid:durableId="1576473056">
    <w:abstractNumId w:val="0"/>
  </w:num>
  <w:num w:numId="5" w16cid:durableId="1097794650">
    <w:abstractNumId w:val="5"/>
  </w:num>
  <w:num w:numId="6" w16cid:durableId="2024357194">
    <w:abstractNumId w:val="4"/>
  </w:num>
  <w:num w:numId="7" w16cid:durableId="1455556426">
    <w:abstractNumId w:val="9"/>
  </w:num>
  <w:num w:numId="8" w16cid:durableId="188954594">
    <w:abstractNumId w:val="3"/>
  </w:num>
  <w:num w:numId="9" w16cid:durableId="1062405429">
    <w:abstractNumId w:val="1"/>
  </w:num>
  <w:num w:numId="10" w16cid:durableId="1378122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4B"/>
    <w:rsid w:val="000242C5"/>
    <w:rsid w:val="000358D3"/>
    <w:rsid w:val="001235C4"/>
    <w:rsid w:val="00302BD2"/>
    <w:rsid w:val="004070F7"/>
    <w:rsid w:val="004A4633"/>
    <w:rsid w:val="004C49CF"/>
    <w:rsid w:val="006A522C"/>
    <w:rsid w:val="0082364B"/>
    <w:rsid w:val="009C0C7E"/>
    <w:rsid w:val="00AA4511"/>
    <w:rsid w:val="00AC3A4F"/>
    <w:rsid w:val="00AF4E56"/>
    <w:rsid w:val="00B33899"/>
    <w:rsid w:val="00B9047D"/>
    <w:rsid w:val="00CF1D55"/>
    <w:rsid w:val="00DC23C5"/>
    <w:rsid w:val="00DC466A"/>
    <w:rsid w:val="00E76F16"/>
    <w:rsid w:val="00F6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BB042"/>
  <w15:chartTrackingRefBased/>
  <w15:docId w15:val="{8FA2AD29-30B6-4A7E-8FBD-D27B6231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466A"/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3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3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3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3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3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3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3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3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3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3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36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6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36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36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36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36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C3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3A4F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3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3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36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36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36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3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36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364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466A"/>
    <w:rPr>
      <w:sz w:val="28"/>
    </w:rPr>
  </w:style>
  <w:style w:type="paragraph" w:styleId="Fuzeile">
    <w:name w:val="footer"/>
    <w:basedOn w:val="Standard"/>
    <w:link w:val="Fu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466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10</cp:revision>
  <cp:lastPrinted>2025-02-05T08:13:00Z</cp:lastPrinted>
  <dcterms:created xsi:type="dcterms:W3CDTF">2025-01-31T14:47:00Z</dcterms:created>
  <dcterms:modified xsi:type="dcterms:W3CDTF">2025-02-05T08:14:00Z</dcterms:modified>
</cp:coreProperties>
</file>